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9D86" w14:textId="77777777" w:rsidR="005E7B78" w:rsidRPr="00713049" w:rsidRDefault="004C5C77" w:rsidP="005E7B78">
      <w:pPr>
        <w:jc w:val="center"/>
        <w:rPr>
          <w:b/>
          <w:sz w:val="40"/>
          <w:szCs w:val="40"/>
        </w:rPr>
      </w:pPr>
      <w:r w:rsidRPr="00713049">
        <w:rPr>
          <w:b/>
          <w:sz w:val="40"/>
          <w:szCs w:val="40"/>
        </w:rPr>
        <w:t>Assistive Technology Conference of New England</w:t>
      </w:r>
    </w:p>
    <w:p w14:paraId="00A4D13C" w14:textId="4D0275F1" w:rsidR="007B2B7E" w:rsidRPr="00F93071" w:rsidRDefault="00F93071" w:rsidP="005E7B78">
      <w:pPr>
        <w:jc w:val="center"/>
        <w:rPr>
          <w:b/>
          <w:sz w:val="40"/>
          <w:szCs w:val="40"/>
        </w:rPr>
      </w:pPr>
      <w:r w:rsidRPr="00F93071">
        <w:rPr>
          <w:b/>
          <w:sz w:val="40"/>
          <w:szCs w:val="40"/>
        </w:rPr>
        <w:t>November 29-30, 2018</w:t>
      </w:r>
    </w:p>
    <w:p w14:paraId="4DFB9D13" w14:textId="77777777" w:rsidR="007B2B7E" w:rsidRPr="005E7B78" w:rsidRDefault="007B2B7E" w:rsidP="005E7B78">
      <w:pPr>
        <w:jc w:val="center"/>
        <w:rPr>
          <w:sz w:val="14"/>
        </w:rPr>
      </w:pPr>
    </w:p>
    <w:p w14:paraId="48C5B72C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410ED0C" w14:textId="77777777" w:rsidR="00787B9C" w:rsidRDefault="00787B9C" w:rsidP="00787B9C"/>
    <w:p w14:paraId="5311829A" w14:textId="4D014F11" w:rsidR="00F93071" w:rsidRDefault="0056227D" w:rsidP="00F93071">
      <w:pPr>
        <w:tabs>
          <w:tab w:val="left" w:pos="4320"/>
        </w:tabs>
      </w:pPr>
      <w:r>
        <w:rPr>
          <w:b/>
        </w:rPr>
        <w:t xml:space="preserve">                        </w:t>
      </w:r>
      <w:r w:rsidR="00F93071">
        <w:rPr>
          <w:b/>
        </w:rPr>
        <w:t xml:space="preserve">    </w:t>
      </w:r>
      <w:r w:rsidR="00F93071" w:rsidRPr="00BB1342">
        <w:rPr>
          <w:b/>
          <w:highlight w:val="yellow"/>
          <w:u w:val="single"/>
        </w:rPr>
        <w:t>Underline/highlight/circle</w:t>
      </w:r>
      <w:r w:rsidR="00F93071">
        <w:t xml:space="preserve"> the answer that you wish to indicate.</w:t>
      </w:r>
    </w:p>
    <w:p w14:paraId="7862CBEF" w14:textId="58626D8C" w:rsidR="00464557" w:rsidRDefault="00464557" w:rsidP="00464557">
      <w:pPr>
        <w:tabs>
          <w:tab w:val="left" w:pos="4320"/>
        </w:tabs>
      </w:pPr>
    </w:p>
    <w:p w14:paraId="01368338" w14:textId="77777777" w:rsidR="00597A61" w:rsidRDefault="00597A61" w:rsidP="00787B9C"/>
    <w:p w14:paraId="2354A455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1311212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528EFC91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27C1577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D504833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BEEC1CB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18D468F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3D8D689" w14:textId="77777777" w:rsidR="00787B9C" w:rsidRDefault="00787B9C" w:rsidP="00787B9C"/>
    <w:p w14:paraId="30AAFF8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2B1A2CB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6318128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434A2DD" w14:textId="77777777" w:rsidR="00407DE9" w:rsidRDefault="00104CDA" w:rsidP="00104CDA">
      <w:pPr>
        <w:ind w:left="360"/>
      </w:pPr>
      <w:r>
        <w:t xml:space="preserve"> </w:t>
      </w:r>
    </w:p>
    <w:p w14:paraId="0258CF22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240EEC7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6B929C5F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285E51D" w14:textId="77777777" w:rsidR="00407DE9" w:rsidRDefault="00407DE9" w:rsidP="00787B9C">
      <w:pPr>
        <w:ind w:left="-360"/>
      </w:pPr>
    </w:p>
    <w:p w14:paraId="15B38C70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41F64C1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368FF3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E13457B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45D667C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1E3184FB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CC7542B" w14:textId="77777777" w:rsidR="007B2B7E" w:rsidRPr="00713049" w:rsidRDefault="00415A58" w:rsidP="00A6573C">
      <w:pPr>
        <w:pStyle w:val="Title"/>
        <w:ind w:left="-90" w:right="-270"/>
        <w:rPr>
          <w:sz w:val="40"/>
          <w:szCs w:val="40"/>
        </w:rPr>
      </w:pPr>
      <w:r w:rsidRPr="00713049">
        <w:rPr>
          <w:sz w:val="40"/>
          <w:szCs w:val="40"/>
        </w:rPr>
        <w:lastRenderedPageBreak/>
        <w:t>Assistive Technology Conference of New England</w:t>
      </w:r>
    </w:p>
    <w:p w14:paraId="35F4DE4C" w14:textId="1215E20E" w:rsidR="007B2B7E" w:rsidRPr="00F93071" w:rsidRDefault="00F20B75" w:rsidP="00A6573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November 29-30, 2018</w:t>
      </w:r>
    </w:p>
    <w:p w14:paraId="0E00DA03" w14:textId="3390C794" w:rsidR="00124040" w:rsidRDefault="00903AB3" w:rsidP="00A6573C">
      <w:pPr>
        <w:pStyle w:val="Title"/>
        <w:ind w:left="-90" w:right="-270"/>
        <w:rPr>
          <w:sz w:val="40"/>
          <w:szCs w:val="40"/>
        </w:rPr>
      </w:pPr>
      <w:bookmarkStart w:id="0" w:name="_GoBack"/>
      <w:bookmarkEnd w:id="0"/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1021CB0C" w14:textId="77777777" w:rsidR="00F93071" w:rsidRPr="00104CDA" w:rsidRDefault="00F93071" w:rsidP="00A6573C">
      <w:pPr>
        <w:pStyle w:val="Title"/>
        <w:ind w:left="-90" w:right="-270"/>
        <w:rPr>
          <w:sz w:val="40"/>
          <w:szCs w:val="40"/>
        </w:rPr>
      </w:pPr>
    </w:p>
    <w:p w14:paraId="743327EA" w14:textId="39AF68EE" w:rsidR="00F93071" w:rsidRDefault="00F93071" w:rsidP="00F93071">
      <w:r>
        <w:t>Name:   ____________________________________________</w:t>
      </w:r>
      <w:r>
        <w:tab/>
        <w:t>Date:  _________________</w:t>
      </w:r>
    </w:p>
    <w:p w14:paraId="698F2C66" w14:textId="77777777" w:rsidR="00F93071" w:rsidRDefault="00F93071" w:rsidP="00F93071">
      <w:r>
        <w:t xml:space="preserve">Completion of this quiz is a requirement to receive CEUs for attending this seminar.  </w:t>
      </w:r>
      <w:r w:rsidRPr="00BB1342">
        <w:rPr>
          <w:highlight w:val="yellow"/>
          <w:u w:val="single"/>
        </w:rPr>
        <w:t>Underline/highlight/circle</w:t>
      </w:r>
      <w:r>
        <w:t xml:space="preserve"> the correct answer to each question.  You must pass with 80% correct to be eligible for CEUs.</w:t>
      </w:r>
    </w:p>
    <w:p w14:paraId="51B854BE" w14:textId="012FE9B0" w:rsidR="00124040" w:rsidRPr="0017649D" w:rsidRDefault="00124040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97EAF2" w14:textId="77777777" w:rsidR="00124040" w:rsidRPr="0017649D" w:rsidRDefault="00124040">
      <w:pPr>
        <w:rPr>
          <w:sz w:val="22"/>
          <w:szCs w:val="22"/>
        </w:rPr>
      </w:pPr>
    </w:p>
    <w:p w14:paraId="0A1D0B4D" w14:textId="77777777" w:rsidR="00645D6A" w:rsidRPr="0017649D" w:rsidRDefault="00645D6A" w:rsidP="00645D6A">
      <w:pPr>
        <w:rPr>
          <w:sz w:val="22"/>
          <w:szCs w:val="22"/>
        </w:rPr>
      </w:pPr>
    </w:p>
    <w:p w14:paraId="0F793E55" w14:textId="77777777" w:rsidR="00F93071" w:rsidRPr="00931CD6" w:rsidRDefault="00F93071" w:rsidP="00F93071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14:paraId="3958F5FB" w14:textId="77777777" w:rsidR="00F93071" w:rsidRPr="00931CD6" w:rsidRDefault="00F93071" w:rsidP="00F93071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14:paraId="24E17361" w14:textId="77777777" w:rsidR="00F93071" w:rsidRPr="00931CD6" w:rsidRDefault="00F93071" w:rsidP="00F93071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14:paraId="781417DE" w14:textId="77777777" w:rsidR="00F93071" w:rsidRPr="00931CD6" w:rsidRDefault="00F93071" w:rsidP="00F93071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14:paraId="35E4925D" w14:textId="77777777" w:rsidR="00F93071" w:rsidRDefault="00F93071" w:rsidP="00F93071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14:paraId="1CCFD739" w14:textId="77777777" w:rsidR="00F93071" w:rsidRPr="00F93071" w:rsidRDefault="00F93071" w:rsidP="00F93071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proofErr w:type="gramStart"/>
      <w:r w:rsidRPr="00F93071">
        <w:rPr>
          <w:sz w:val="28"/>
          <w:szCs w:val="28"/>
        </w:rPr>
        <w:t>All of</w:t>
      </w:r>
      <w:proofErr w:type="gramEnd"/>
      <w:r w:rsidRPr="00F93071">
        <w:rPr>
          <w:sz w:val="28"/>
          <w:szCs w:val="28"/>
        </w:rPr>
        <w:t xml:space="preserve"> the above</w:t>
      </w:r>
    </w:p>
    <w:p w14:paraId="6C806C96" w14:textId="77777777" w:rsidR="00F93071" w:rsidRPr="00931CD6" w:rsidRDefault="00F93071" w:rsidP="00F93071">
      <w:pPr>
        <w:pStyle w:val="ListParagraph"/>
        <w:ind w:left="1440"/>
        <w:rPr>
          <w:sz w:val="28"/>
          <w:szCs w:val="28"/>
        </w:rPr>
      </w:pPr>
    </w:p>
    <w:p w14:paraId="15D2B041" w14:textId="77777777" w:rsidR="00F93071" w:rsidRPr="00931CD6" w:rsidRDefault="00F93071" w:rsidP="00F93071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It is acceptable to use more than one AT tool to meet an individual’s needs.</w:t>
      </w:r>
    </w:p>
    <w:p w14:paraId="4EC06788" w14:textId="7975C151" w:rsidR="00F93071" w:rsidRDefault="00F93071" w:rsidP="00F93071">
      <w:pPr>
        <w:pStyle w:val="ListParagraph"/>
        <w:ind w:left="1440"/>
        <w:rPr>
          <w:sz w:val="28"/>
          <w:szCs w:val="28"/>
        </w:rPr>
      </w:pPr>
      <w:r w:rsidRPr="00F9307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</w:t>
      </w:r>
      <w:r w:rsidRPr="00F93071">
        <w:rPr>
          <w:sz w:val="28"/>
          <w:szCs w:val="28"/>
        </w:rPr>
        <w:t>TRUE</w:t>
      </w:r>
      <w:r>
        <w:rPr>
          <w:sz w:val="28"/>
          <w:szCs w:val="28"/>
        </w:rPr>
        <w:t xml:space="preserve">                         __________FALSE</w:t>
      </w:r>
    </w:p>
    <w:p w14:paraId="35862ECC" w14:textId="77777777" w:rsidR="00F93071" w:rsidRPr="00B813E5" w:rsidRDefault="00F93071" w:rsidP="00F93071">
      <w:pPr>
        <w:pStyle w:val="ListParagraph"/>
        <w:ind w:left="1440"/>
        <w:rPr>
          <w:sz w:val="28"/>
          <w:szCs w:val="28"/>
        </w:rPr>
      </w:pPr>
    </w:p>
    <w:p w14:paraId="4650B5E8" w14:textId="77777777" w:rsidR="00F93071" w:rsidRPr="00931CD6" w:rsidRDefault="00F93071" w:rsidP="00F93071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High Tech assistive technology tools are always better than low tech assistive technology tools for people with disabilities</w:t>
      </w:r>
    </w:p>
    <w:p w14:paraId="215F5588" w14:textId="06334F4C" w:rsidR="00F93071" w:rsidRDefault="00F93071" w:rsidP="00F9307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__________TRUE                        __________</w:t>
      </w:r>
      <w:r w:rsidRPr="00F93071">
        <w:rPr>
          <w:sz w:val="28"/>
          <w:szCs w:val="28"/>
        </w:rPr>
        <w:t>FALSE</w:t>
      </w:r>
    </w:p>
    <w:p w14:paraId="61610A7C" w14:textId="77777777" w:rsidR="00F93071" w:rsidRPr="00263B0C" w:rsidRDefault="00F93071" w:rsidP="00F93071">
      <w:pPr>
        <w:rPr>
          <w:sz w:val="28"/>
          <w:szCs w:val="28"/>
        </w:rPr>
      </w:pPr>
    </w:p>
    <w:p w14:paraId="62DC2D35" w14:textId="77777777" w:rsidR="00F93071" w:rsidRPr="00931CD6" w:rsidRDefault="00F93071" w:rsidP="00F93071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14:paraId="33BF3541" w14:textId="7945F84D" w:rsidR="00F93071" w:rsidRDefault="00F93071" w:rsidP="00F9307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__________</w:t>
      </w:r>
      <w:r w:rsidRPr="00F93071">
        <w:rPr>
          <w:sz w:val="28"/>
          <w:szCs w:val="28"/>
        </w:rPr>
        <w:t xml:space="preserve">YES   </w:t>
      </w:r>
      <w:r>
        <w:rPr>
          <w:sz w:val="28"/>
          <w:szCs w:val="28"/>
        </w:rPr>
        <w:t xml:space="preserve">                       ___________NO</w:t>
      </w:r>
    </w:p>
    <w:p w14:paraId="496AC0C6" w14:textId="77777777" w:rsidR="00F93071" w:rsidRPr="00931CD6" w:rsidRDefault="00F93071" w:rsidP="00F93071">
      <w:pPr>
        <w:ind w:left="720"/>
        <w:rPr>
          <w:sz w:val="28"/>
          <w:szCs w:val="28"/>
        </w:rPr>
      </w:pPr>
    </w:p>
    <w:p w14:paraId="1F7254AF" w14:textId="77777777" w:rsidR="00F93071" w:rsidRPr="00931CD6" w:rsidRDefault="00F93071" w:rsidP="00F93071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14:paraId="00276E82" w14:textId="77777777" w:rsidR="00F93071" w:rsidRPr="00931CD6" w:rsidRDefault="00F93071" w:rsidP="00F93071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14:paraId="03C715CC" w14:textId="77777777" w:rsidR="00F93071" w:rsidRPr="00F93071" w:rsidRDefault="00F93071" w:rsidP="00F93071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93071">
        <w:rPr>
          <w:sz w:val="28"/>
          <w:szCs w:val="28"/>
        </w:rPr>
        <w:t>What are the strengths and needs of the person?</w:t>
      </w:r>
    </w:p>
    <w:p w14:paraId="25252DBA" w14:textId="30288955" w:rsidR="001F09C6" w:rsidRDefault="00F93071" w:rsidP="00F93071">
      <w:pPr>
        <w:tabs>
          <w:tab w:val="left" w:pos="9270"/>
        </w:tabs>
        <w:ind w:left="1080"/>
      </w:pPr>
      <w:r>
        <w:rPr>
          <w:sz w:val="28"/>
          <w:szCs w:val="28"/>
        </w:rPr>
        <w:t>c.  What is currently available to that individual</w:t>
      </w:r>
    </w:p>
    <w:p w14:paraId="1E58085F" w14:textId="77777777" w:rsidR="001F09C6" w:rsidRDefault="001F09C6">
      <w:pPr>
        <w:tabs>
          <w:tab w:val="left" w:pos="9270"/>
        </w:tabs>
      </w:pPr>
    </w:p>
    <w:p w14:paraId="3245E926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3F0E18F7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1AE0A47C" w14:textId="77777777" w:rsidR="00124040" w:rsidRDefault="00124040">
      <w:pPr>
        <w:tabs>
          <w:tab w:val="left" w:pos="9270"/>
        </w:tabs>
      </w:pPr>
    </w:p>
    <w:p w14:paraId="3712D9FA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694116BF" w14:textId="77777777" w:rsidR="00124040" w:rsidRDefault="00124040">
      <w:pPr>
        <w:tabs>
          <w:tab w:val="left" w:pos="9270"/>
        </w:tabs>
        <w:rPr>
          <w:u w:val="single"/>
        </w:rPr>
      </w:pPr>
    </w:p>
    <w:p w14:paraId="01128FCE" w14:textId="77777777" w:rsidR="00AC3520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40239353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0CF3" w14:textId="77777777" w:rsidR="00120296" w:rsidRDefault="00120296">
      <w:r>
        <w:separator/>
      </w:r>
    </w:p>
  </w:endnote>
  <w:endnote w:type="continuationSeparator" w:id="0">
    <w:p w14:paraId="6CEBCBC8" w14:textId="77777777" w:rsidR="00120296" w:rsidRDefault="0012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2BDD" w14:textId="77777777" w:rsidR="00120296" w:rsidRDefault="00120296">
      <w:r>
        <w:separator/>
      </w:r>
    </w:p>
  </w:footnote>
  <w:footnote w:type="continuationSeparator" w:id="0">
    <w:p w14:paraId="053625A9" w14:textId="77777777" w:rsidR="00120296" w:rsidRDefault="0012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20296"/>
    <w:rsid w:val="00124040"/>
    <w:rsid w:val="0017649D"/>
    <w:rsid w:val="001F09C6"/>
    <w:rsid w:val="0020055F"/>
    <w:rsid w:val="00263B0C"/>
    <w:rsid w:val="0027491E"/>
    <w:rsid w:val="002D00A9"/>
    <w:rsid w:val="002D0AEF"/>
    <w:rsid w:val="002E014E"/>
    <w:rsid w:val="002E74F9"/>
    <w:rsid w:val="00311FCF"/>
    <w:rsid w:val="003C64F7"/>
    <w:rsid w:val="00407DE9"/>
    <w:rsid w:val="00415A58"/>
    <w:rsid w:val="00450CAE"/>
    <w:rsid w:val="00464557"/>
    <w:rsid w:val="004A391A"/>
    <w:rsid w:val="004C5C77"/>
    <w:rsid w:val="00550DF3"/>
    <w:rsid w:val="0056227D"/>
    <w:rsid w:val="00597A61"/>
    <w:rsid w:val="005C1EB7"/>
    <w:rsid w:val="005E4C65"/>
    <w:rsid w:val="005E7B78"/>
    <w:rsid w:val="00645D6A"/>
    <w:rsid w:val="0065056B"/>
    <w:rsid w:val="006856F7"/>
    <w:rsid w:val="00713049"/>
    <w:rsid w:val="00772BA0"/>
    <w:rsid w:val="00787B9C"/>
    <w:rsid w:val="007B2B7E"/>
    <w:rsid w:val="007D78A7"/>
    <w:rsid w:val="00896EF9"/>
    <w:rsid w:val="008F122F"/>
    <w:rsid w:val="008F63E0"/>
    <w:rsid w:val="00903AB3"/>
    <w:rsid w:val="00931CD6"/>
    <w:rsid w:val="009773AD"/>
    <w:rsid w:val="00995694"/>
    <w:rsid w:val="009D47A4"/>
    <w:rsid w:val="009E64A7"/>
    <w:rsid w:val="00A35226"/>
    <w:rsid w:val="00A6573C"/>
    <w:rsid w:val="00A81AB5"/>
    <w:rsid w:val="00AC3520"/>
    <w:rsid w:val="00AD0202"/>
    <w:rsid w:val="00AE186A"/>
    <w:rsid w:val="00B14B46"/>
    <w:rsid w:val="00B27210"/>
    <w:rsid w:val="00B3333D"/>
    <w:rsid w:val="00B50F0F"/>
    <w:rsid w:val="00B813E5"/>
    <w:rsid w:val="00B83DEB"/>
    <w:rsid w:val="00BA7BED"/>
    <w:rsid w:val="00BD14E9"/>
    <w:rsid w:val="00C03DA7"/>
    <w:rsid w:val="00C126CC"/>
    <w:rsid w:val="00C627FB"/>
    <w:rsid w:val="00CE5ACD"/>
    <w:rsid w:val="00D328FD"/>
    <w:rsid w:val="00DE5D53"/>
    <w:rsid w:val="00E00CE0"/>
    <w:rsid w:val="00E132CE"/>
    <w:rsid w:val="00E64F7E"/>
    <w:rsid w:val="00EC4D1A"/>
    <w:rsid w:val="00EE04DB"/>
    <w:rsid w:val="00F01F60"/>
    <w:rsid w:val="00F20B75"/>
    <w:rsid w:val="00F37E70"/>
    <w:rsid w:val="00F85870"/>
    <w:rsid w:val="00F93071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362FC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2018-10-10T19:44:00Z</dcterms:created>
  <dcterms:modified xsi:type="dcterms:W3CDTF">2018-10-24T19:26:00Z</dcterms:modified>
</cp:coreProperties>
</file>